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F" w:rsidRPr="00ED14BF" w:rsidRDefault="00DF6BBB" w:rsidP="00DF6BB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ED14BF" w:rsidRPr="00ED14BF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  <w:r w:rsidR="00C14F6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ED14BF" w:rsidRPr="00ED14BF" w:rsidRDefault="00ED14BF" w:rsidP="00ED14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4BF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ED14BF" w:rsidRPr="00ED14BF" w:rsidRDefault="00ED14BF" w:rsidP="00ED14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4BF">
        <w:rPr>
          <w:rFonts w:ascii="Times New Roman" w:eastAsia="Calibri" w:hAnsi="Times New Roman" w:cs="Times New Roman"/>
          <w:sz w:val="28"/>
          <w:szCs w:val="28"/>
        </w:rPr>
        <w:t>Гуково-Гнилушевского сельского поселения</w:t>
      </w:r>
    </w:p>
    <w:p w:rsidR="00ED14BF" w:rsidRPr="00ED14BF" w:rsidRDefault="00ED14BF" w:rsidP="00ED14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D14BF" w:rsidRPr="00ED14BF" w:rsidRDefault="00ED14BF" w:rsidP="00ED14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D14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РЕШЕНИЕ                       </w:t>
      </w:r>
    </w:p>
    <w:p w:rsidR="00ED14BF" w:rsidRPr="00ED14BF" w:rsidRDefault="00ED14BF" w:rsidP="00ED14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14BF" w:rsidRPr="00ED14BF" w:rsidRDefault="00DF6BBB" w:rsidP="00ED1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F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10.06.</w:t>
      </w:r>
      <w:r w:rsidR="0043089E" w:rsidRPr="00CE1F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2016 г</w:t>
      </w:r>
      <w:r w:rsidR="00ED14BF" w:rsidRPr="00ED14B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</w:t>
      </w:r>
      <w:r w:rsidR="00ED14BF" w:rsidRPr="00ED14BF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>
        <w:rPr>
          <w:rFonts w:ascii="Times New Roman" w:eastAsia="Calibri" w:hAnsi="Times New Roman" w:cs="Times New Roman"/>
          <w:sz w:val="24"/>
          <w:szCs w:val="24"/>
        </w:rPr>
        <w:t>136</w:t>
      </w:r>
      <w:r w:rsidR="00ED14BF" w:rsidRPr="00ED14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C14F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D14BF" w:rsidRPr="00ED14BF">
        <w:rPr>
          <w:rFonts w:ascii="Times New Roman" w:eastAsia="Calibri" w:hAnsi="Times New Roman" w:cs="Times New Roman"/>
          <w:sz w:val="24"/>
          <w:szCs w:val="24"/>
        </w:rPr>
        <w:t>х.  Гуково</w:t>
      </w:r>
    </w:p>
    <w:p w:rsidR="00ED14BF" w:rsidRPr="00ED14BF" w:rsidRDefault="00ED14BF" w:rsidP="00ED1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3FD" w:rsidRPr="00C14F62" w:rsidRDefault="007C23FD" w:rsidP="007C23F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досрочном прекращении полномочий </w:t>
      </w:r>
    </w:p>
    <w:p w:rsidR="007C23FD" w:rsidRPr="00C14F62" w:rsidRDefault="00C93205" w:rsidP="007C23F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</w:t>
      </w:r>
      <w:r w:rsidR="007C23FD" w:rsidRPr="00C1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депутатов Гуково-</w:t>
      </w:r>
    </w:p>
    <w:p w:rsidR="00ED14BF" w:rsidRPr="00ED14BF" w:rsidRDefault="007C23FD" w:rsidP="007C23F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F62">
        <w:rPr>
          <w:rFonts w:ascii="Times New Roman" w:hAnsi="Times New Roman" w:cs="Times New Roman"/>
          <w:color w:val="000000" w:themeColor="text1"/>
          <w:sz w:val="24"/>
          <w:szCs w:val="24"/>
        </w:rPr>
        <w:t>Гнилушевского сельского поселения</w:t>
      </w:r>
    </w:p>
    <w:p w:rsidR="007C23FD" w:rsidRDefault="007C23FD" w:rsidP="00ED14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4BF" w:rsidRPr="00ED14BF" w:rsidRDefault="00635A8A" w:rsidP="00ED14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35A8A">
        <w:rPr>
          <w:rFonts w:ascii="Times New Roman" w:hAnsi="Times New Roman" w:cs="Times New Roman"/>
          <w:sz w:val="24"/>
          <w:szCs w:val="24"/>
          <w:lang w:eastAsia="ru-RU"/>
        </w:rPr>
        <w:t>уководствуясь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  ч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  14  и  15  ст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  32  главы 5 </w:t>
      </w:r>
      <w:r w:rsidRPr="00635A8A">
        <w:rPr>
          <w:rFonts w:ascii="Times New Roman" w:hAnsi="Times New Roman" w:cs="Times New Roman"/>
          <w:sz w:val="24"/>
          <w:szCs w:val="24"/>
          <w:lang w:eastAsia="ru-RU"/>
        </w:rPr>
        <w:t>Устава муниципального образования "Гуково-Гнилушевско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35A8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35A8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35A8A">
        <w:rPr>
          <w:rFonts w:ascii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4BF" w:rsidRPr="00ED1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4BF" w:rsidRPr="00E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Устава муниципального образования </w:t>
      </w:r>
      <w:r w:rsidR="00ED14BF" w:rsidRPr="0063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635A8A">
        <w:rPr>
          <w:color w:val="000000" w:themeColor="text1"/>
        </w:rPr>
        <w:t xml:space="preserve"> </w:t>
      </w:r>
      <w:r w:rsidRPr="0063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Гуково-Гнилушевское сельское поселение </w:t>
      </w:r>
      <w:r w:rsidR="00ED14BF" w:rsidRPr="0063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-</w:t>
      </w:r>
    </w:p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ДЕПУТАТОВ  РЕШИЛО:</w:t>
      </w:r>
    </w:p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F4" w:rsidRPr="00F96516" w:rsidRDefault="00ED14BF" w:rsidP="00F96516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0F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sub_10032"/>
      <w:bookmarkStart w:id="1" w:name="_GoBack"/>
      <w:bookmarkEnd w:id="1"/>
      <w:proofErr w:type="gramStart"/>
      <w:r w:rsidR="00635A8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E10F4"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осрочно прекра</w:t>
      </w:r>
      <w:r w:rsidR="00635A8A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тить</w:t>
      </w:r>
      <w:r w:rsidR="004E10F4"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полномочи</w:t>
      </w:r>
      <w:r w:rsidR="00635A8A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я</w:t>
      </w:r>
      <w:r w:rsidR="004E10F4"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депутат</w:t>
      </w:r>
      <w:r w:rsidR="00635A8A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ов</w:t>
      </w:r>
      <w:r w:rsidR="004E10F4"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Собрания депутатов Гуково-Гнилушевского сельского поселения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Белоножко В.М., Процко Н.Н., Евсееву С.В., Ершова Р.И.</w:t>
      </w:r>
      <w:r w:rsidR="00635A8A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которые не сдали Сведения о доходах и расходах своих, супругов, несовершеннолетних детей 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в представительный орган муниципального образования</w:t>
      </w:r>
      <w:r w:rsidR="00E97F9B" w:rsidRP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" Гуково-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Гнилушевское сельское поселение</w:t>
      </w:r>
      <w:r w:rsidR="00E97F9B" w:rsidRP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"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установленный срок</w:t>
      </w:r>
      <w:r w:rsidR="00635A8A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чем нарушили </w:t>
      </w:r>
      <w:r w:rsidR="00E97F9B" w:rsidRP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Федеральны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й</w:t>
      </w:r>
      <w:r w:rsidR="00E97F9B" w:rsidRP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закон от 25 декабря 2008 года № 273-ФЗ «О противодействии коррупции»</w:t>
      </w:r>
      <w:r w:rsidR="00E97F9B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4E10F4"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End"/>
    </w:p>
    <w:p w:rsidR="00ED14BF" w:rsidRDefault="004E10F4" w:rsidP="00E97F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2.</w:t>
      </w:r>
      <w:r w:rsidR="00940C8F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</w:t>
      </w:r>
      <w:r w:rsidR="005C2B21" w:rsidRPr="00C14F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ED14BF" w:rsidRPr="00ED14BF">
        <w:rPr>
          <w:rFonts w:ascii="Times New Roman" w:eastAsia="Times New Roman" w:hAnsi="Times New Roman" w:cs="Calibri"/>
          <w:sz w:val="24"/>
          <w:szCs w:val="24"/>
          <w:lang w:eastAsia="ru-RU"/>
        </w:rPr>
        <w:t>Решение  вступает в силу со дня принятия.</w:t>
      </w:r>
    </w:p>
    <w:p w:rsidR="00E97F9B" w:rsidRPr="00ED14BF" w:rsidRDefault="00E97F9B" w:rsidP="00E97F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</w:t>
      </w:r>
      <w:r w:rsidR="00940C8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решения возложить на Главу Гуково-Гнилушевского сельского поселения.</w:t>
      </w:r>
    </w:p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bookmarkEnd w:id="0"/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D1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</w:t>
      </w:r>
    </w:p>
    <w:p w:rsidR="00ED14BF" w:rsidRPr="00ED14BF" w:rsidRDefault="00ED14BF" w:rsidP="00ED1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4BF" w:rsidRPr="00ED14BF" w:rsidRDefault="00ED14BF" w:rsidP="00ED1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 Глава Гуково-Гнилушевского</w:t>
      </w:r>
    </w:p>
    <w:p w:rsidR="00ED14BF" w:rsidRPr="00ED14BF" w:rsidRDefault="00ED14BF" w:rsidP="00ED14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 сельского поселения                                                                                           Г.В. Щербаков</w:t>
      </w:r>
    </w:p>
    <w:p w:rsidR="00ED14BF" w:rsidRPr="00ED14BF" w:rsidRDefault="00ED14BF" w:rsidP="00ED14BF">
      <w:pPr>
        <w:rPr>
          <w:sz w:val="24"/>
          <w:szCs w:val="24"/>
        </w:rPr>
      </w:pPr>
    </w:p>
    <w:p w:rsidR="003E784B" w:rsidRDefault="003E784B"/>
    <w:sectPr w:rsidR="003E784B" w:rsidSect="005262F8">
      <w:footerReference w:type="default" r:id="rId7"/>
      <w:pgSz w:w="11906" w:h="16838"/>
      <w:pgMar w:top="899" w:right="746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DA" w:rsidRDefault="00693BDA" w:rsidP="00F57ED5">
      <w:pPr>
        <w:spacing w:after="0" w:line="240" w:lineRule="auto"/>
      </w:pPr>
      <w:r>
        <w:separator/>
      </w:r>
    </w:p>
  </w:endnote>
  <w:endnote w:type="continuationSeparator" w:id="0">
    <w:p w:rsidR="00693BDA" w:rsidRDefault="00693BDA" w:rsidP="00F5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C" w:rsidRDefault="00693BDA" w:rsidP="00EC02FA">
    <w:pPr>
      <w:pStyle w:val="a3"/>
    </w:pPr>
  </w:p>
  <w:p w:rsidR="009D146C" w:rsidRDefault="00693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DA" w:rsidRDefault="00693BDA" w:rsidP="00F57ED5">
      <w:pPr>
        <w:spacing w:after="0" w:line="240" w:lineRule="auto"/>
      </w:pPr>
      <w:r>
        <w:separator/>
      </w:r>
    </w:p>
  </w:footnote>
  <w:footnote w:type="continuationSeparator" w:id="0">
    <w:p w:rsidR="00693BDA" w:rsidRDefault="00693BDA" w:rsidP="00F5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7"/>
    <w:rsid w:val="00194C47"/>
    <w:rsid w:val="002B1D3D"/>
    <w:rsid w:val="003E784B"/>
    <w:rsid w:val="0043089E"/>
    <w:rsid w:val="004E10F4"/>
    <w:rsid w:val="005C2B21"/>
    <w:rsid w:val="005E0EF5"/>
    <w:rsid w:val="00635A8A"/>
    <w:rsid w:val="00693BDA"/>
    <w:rsid w:val="00757390"/>
    <w:rsid w:val="007C23FD"/>
    <w:rsid w:val="008A5290"/>
    <w:rsid w:val="00940C8F"/>
    <w:rsid w:val="00996846"/>
    <w:rsid w:val="00C14F62"/>
    <w:rsid w:val="00C93205"/>
    <w:rsid w:val="00CE1FF4"/>
    <w:rsid w:val="00CE3E98"/>
    <w:rsid w:val="00DF6BBB"/>
    <w:rsid w:val="00E2128C"/>
    <w:rsid w:val="00E61C47"/>
    <w:rsid w:val="00E63284"/>
    <w:rsid w:val="00E97F9B"/>
    <w:rsid w:val="00EC02FA"/>
    <w:rsid w:val="00ED14BF"/>
    <w:rsid w:val="00F57ED5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14BF"/>
  </w:style>
  <w:style w:type="paragraph" w:styleId="a5">
    <w:name w:val="No Spacing"/>
    <w:uiPriority w:val="1"/>
    <w:qFormat/>
    <w:rsid w:val="004E10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5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14BF"/>
  </w:style>
  <w:style w:type="paragraph" w:styleId="a5">
    <w:name w:val="No Spacing"/>
    <w:uiPriority w:val="1"/>
    <w:qFormat/>
    <w:rsid w:val="004E10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5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2016-06-14T06:00:00Z</cp:lastPrinted>
  <dcterms:created xsi:type="dcterms:W3CDTF">2016-06-06T09:25:00Z</dcterms:created>
  <dcterms:modified xsi:type="dcterms:W3CDTF">2016-06-14T06:01:00Z</dcterms:modified>
</cp:coreProperties>
</file>